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BFA8">
      <w:pPr>
        <w:rPr>
          <w:rFonts w:hint="eastAsia" w:ascii="方正黑体简体" w:hAnsi="方正小标宋_GBK" w:eastAsia="方正黑体简体" w:cs="方正小标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方正黑体简体" w:hAnsi="方正小标宋_GBK" w:eastAsia="方正黑体简体" w:cs="方正小标宋_GBK"/>
          <w:sz w:val="32"/>
          <w:szCs w:val="32"/>
        </w:rPr>
        <w:t>临沧市20</w:t>
      </w:r>
      <w:r>
        <w:rPr>
          <w:rFonts w:hint="eastAsia" w:ascii="方正黑体简体" w:hAnsi="方正小标宋_GBK" w:eastAsia="方正黑体简体" w:cs="方正小标宋_GBK"/>
          <w:sz w:val="32"/>
          <w:szCs w:val="32"/>
          <w:lang w:val="en-US" w:eastAsia="zh-CN"/>
        </w:rPr>
        <w:t>21年</w:t>
      </w:r>
      <w:r>
        <w:rPr>
          <w:rFonts w:hint="eastAsia" w:ascii="方正黑体简体" w:hAnsi="方正小标宋_GBK" w:eastAsia="方正黑体简体" w:cs="方正小标宋_GBK"/>
          <w:sz w:val="32"/>
          <w:szCs w:val="32"/>
        </w:rPr>
        <w:t>农业技术</w:t>
      </w:r>
      <w:r>
        <w:rPr>
          <w:rFonts w:hint="eastAsia" w:ascii="方正黑体简体" w:hAnsi="方正小标宋_GBK" w:eastAsia="方正黑体简体" w:cs="方正小标宋_GBK"/>
          <w:sz w:val="32"/>
          <w:szCs w:val="32"/>
          <w:lang w:eastAsia="zh-CN"/>
        </w:rPr>
        <w:t>高</w:t>
      </w:r>
      <w:r>
        <w:rPr>
          <w:rFonts w:hint="eastAsia" w:ascii="方正黑体简体" w:hAnsi="方正小标宋_GBK" w:eastAsia="方正黑体简体" w:cs="方正小标宋_GBK"/>
          <w:sz w:val="32"/>
          <w:szCs w:val="32"/>
        </w:rPr>
        <w:t>级职称拟上会参评人员名</w:t>
      </w:r>
      <w:r>
        <w:rPr>
          <w:rFonts w:hint="eastAsia" w:ascii="方正黑体简体" w:hAnsi="方正小标宋_GBK" w:eastAsia="方正黑体简体" w:cs="方正小标宋_GBK"/>
          <w:sz w:val="32"/>
          <w:szCs w:val="32"/>
          <w:lang w:eastAsia="zh-CN"/>
        </w:rPr>
        <w:t>单</w:t>
      </w:r>
    </w:p>
    <w:tbl>
      <w:tblPr>
        <w:tblStyle w:val="3"/>
        <w:tblpPr w:leftFromText="180" w:rightFromText="180" w:vertAnchor="text" w:horzAnchor="page" w:tblpX="441" w:tblpY="366"/>
        <w:tblOverlap w:val="never"/>
        <w:tblW w:w="11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34"/>
        <w:gridCol w:w="6952"/>
        <w:gridCol w:w="1462"/>
        <w:gridCol w:w="938"/>
      </w:tblGrid>
      <w:tr w14:paraId="553A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2EE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85B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2D78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单位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AC3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申报资格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441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备注</w:t>
            </w:r>
          </w:p>
        </w:tc>
      </w:tr>
      <w:tr w14:paraId="4DE0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1F6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4079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 虹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FC52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临沧市农产品质量安全检验检测中心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67E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3B1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7ED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CFB6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C214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唐吉昌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E7C9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临沧市甘蔗技术推广站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A15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618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897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270C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17BF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敏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B05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临沧市热作科技指导站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9B5D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345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2D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774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1EA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9EC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临沧市农业技术推广站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93EB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A42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89A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4C19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F043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赵如林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E9B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临沧市农业技术推广站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255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99F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82B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25DD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179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严中华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842B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临沧市临翔区农业广播电视分校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38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9745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9B30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79B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94E0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石文仙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5D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临沧市临翔区水产技术推广站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F05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9D88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B49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4F3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21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习友东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065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临沧市临翔区农业技术推广站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FBB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16F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80D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1E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6A5E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 军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D05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04D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CC2E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AEC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9D8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9010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周丽珠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8331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临沧市临翔区马台乡农业农村服务中心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3DAA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2C35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BE0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FD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EC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李发贞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7E20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临沧市临翔区忙畔街道农业农村服务中心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1E1A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87EA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AF1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78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40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袁文梅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3F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临沧市临翔区忙畔街道农业农村服务中心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28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56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554F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73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44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胡发勇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636D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云县种子管理站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A117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B2A1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F57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3A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B665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李天丽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346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云县农产品质量检验检测站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8EF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20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CAD8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82C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C37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吕跃芳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0E2B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云县农产品质量检验检测站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80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679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CBF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6C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9BE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字国金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009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云县农业机械技术推广站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5F2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AA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C30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048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B8AF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钟铭华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9A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云县农机安全监理站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2B8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2F5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160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78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A60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蒋世琴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81AD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云县爱华镇农业农村服务中心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BF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28A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F0E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3A5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19F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黄光鲜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CB0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云县爱华镇农业农村服务中心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840C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BFF6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E49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81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A77C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查天磊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A00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云县茂兰镇农业农村服务中心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6B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7AD3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847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0A2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64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周丽琴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DD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云县幸福镇农业农村服务中心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18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7A4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768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6D99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9BF8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钟汝迅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C2C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云县幸福镇农业农村服务中心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F9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6C2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C50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D90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902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杨子伟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75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云县大朝山西镇农业农村服务中心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7CF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2F3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E4B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9D72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1CE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尹恩惠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CD06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云县涌宝镇农业农村服务中心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E1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D1C3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4B7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51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29B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陈顺良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2F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云县栗树乡农业农村服务中心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6801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611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18B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EB03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826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奎晓强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1D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云县扶贫信息和统计监测中心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F3F0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DE1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D5F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28CD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51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祁文娟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1BE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1B1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52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E54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28A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0C1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杨永会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48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F36D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高级畜牧师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713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756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025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B3CE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BA6E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DA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高级畜牧师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F79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FE8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60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7B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熊应祥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3D05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5B17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D93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DE5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48F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011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徐家康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2B7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云县爱华镇农业农村服务中心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87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C3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A42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9E78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BEA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0DC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云县幸福镇农业农村服务中心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B4EA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3AA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28E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F77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0C9F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郭子锟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4F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云县幸福镇农业农村服务中心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30AB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04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621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4F0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17D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钟如芬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575A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凤庆县绿色食品牌办公室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F7CE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098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3EF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1A3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F682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李小玉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E83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凤庆县种子管理和植检植检站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582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2D3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D47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9F6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017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何建梅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93A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凤庆县大寺乡农业农村服务中心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0C0E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5B23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93D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DD7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B8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李元媛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5185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凤庆县凤山镇农业农村服务中心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DD7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0A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06B2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3933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0C3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李荟娥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0432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凤庆县凤山镇农业农村服务中心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4768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092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B1F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919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DA6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李成文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6F5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凤庆县凤山镇农业农村服务中心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8E6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FC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C72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10A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164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谢卫芳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A9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D3E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493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908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FBF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977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杨金琴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C9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凤庆县洛党镇农业农村服务中心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8152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5C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8AA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CC96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8ADD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朱桂新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C6B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凤庆县小湾镇农业农村服务中心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784A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8B36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4C9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C0D3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9E1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李鸿彥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EACB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4F0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D94B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C502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F10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0C9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赵家玺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374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D8F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AD0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AC3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907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B16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乐世全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891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CE98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E46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56F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83DD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530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鲁世举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B24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凤庆县乡村振兴服务中心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545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215B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A8D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0FC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845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杨卫民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874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凤庆县腰街乡农业农村服务中心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E97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D630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EE6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6775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19B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常雪瑞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731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凤庆县绿色食品牌办公室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6983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CBA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849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AA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E4D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戈绍仙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23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凤庆县洛党镇农业农村服务中心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0F4E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1626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9AD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282B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97F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王凤莲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1960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凤庆县养殖业发展服务中心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B62B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65B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541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8DB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A8EE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范爱娟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12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凤庆县小湾镇农业农村服务中心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9EEF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86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DF9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0D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E5F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秧德荣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6E6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永德县农机安全监理站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9C31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00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04B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69D5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3C85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杨光平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3149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永德县农机推广站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AD0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5609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16D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5AE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1EB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陈有生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5725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永德县植保植检站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0623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326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0D7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1A54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83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王爱云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1E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永德县植保植检站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A5C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B58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2BC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30A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2A1F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穆晓燕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1FB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永德县德党镇农业农村服务中心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9E1D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D6F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BB8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1083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E25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蒋　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2834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永德县德党镇农业农村服务中心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F28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36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1B4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082D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0B7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沈云燕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C8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永德县德党镇农业农村服务中心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156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54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41E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5F68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24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查文强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7F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永德县永康镇农业农村服务中心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62B1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5DD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701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6C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EFB5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赵四兵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12AD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永德县永康镇农业农村服务中心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4B72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C29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0AC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32D8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05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李红月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43F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永德县小勐统镇农业农村服务中心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8D5C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9E2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A6F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3E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F4C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柯李燕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0F1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永德县班卡乡农业农村服务中心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2D1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42F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D5C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837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F7C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　鲜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6D31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61F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C65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3F4D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3357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B42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张亚龙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592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1A8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569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2BE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832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167B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郭　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CCB5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360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BD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1BB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F99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C77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字成美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DA0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永德县永康镇农业农村服务中心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AB8B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D739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878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3A4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023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赵雪娥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DF66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永德县班卡乡农业农村服务中心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732A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FF2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262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5E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5A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鲁文达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651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E17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9360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F07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0F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F3D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李友祥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A42C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0A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9C4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4EC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F7D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76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李金科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27E1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F4DD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414F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CAA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25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36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字美川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06A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镇康县南伞镇农业农村服务中心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684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419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D61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BC0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40D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 升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E29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镇康县南伞镇农业农村服务中心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03B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FC4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4BC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211B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D26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李荣萍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8EF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镇康县南伞镇农业农村服务中心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E99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9FFE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DFF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C8E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794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金红梅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92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镇康县凤尾镇农业农村服务中心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85A7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64E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207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F44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F7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周海云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EACF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镇康县凤尾镇农业农村服务中心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C6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8CD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3E1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467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12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鲁玉华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297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镇康县动物卫生监督所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533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B201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000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120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B85F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曹堂兵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1A0D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镇康县木场乡农业农村服务中心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BAA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AD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3EF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B832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D7A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张学永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59C1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耿马傣族佤族自治县贺派乡农业农村服务中心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383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358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4C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E62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48D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刘伟群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F33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耿马傣族佤族自治县植保植检站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354E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F1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F6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D8F2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F0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向字兰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32B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耿马傣族佤族自治县植保植检站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E3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C8B6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DD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1174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47C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字文梅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77B0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耿马傣族佤族自治县地方产业发展服务中心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FC92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0A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D4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7345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B250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李红芳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BAA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耿马傣族佤族自治县茶叶技术推广站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EE4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F54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AA5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BEE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1D3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周志明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E9B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耿马傣族佤族自治县勐简乡农业农村服务中心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8D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491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68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6D1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CDB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廖发玉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B27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耿马傣族佤族自治县孟定镇农业农村服务中心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A8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F8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6E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53D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81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雷武生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2F0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耿马傣族佤族自治县孟定农场管委会农业综合服务中心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538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66C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0E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4FC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3D36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王晓林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CCF4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耿马傣族佤族自治县孟定农场管委会农业综合服务中心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8EE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766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8C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878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871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雷文生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03E6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耿马傣族佤族自治县孟定农场管委会农业综合服务中心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7B69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2C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80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11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B850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张萍珍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55D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耿马傣族佤族自治县农机安全监理执法大队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4E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C1E3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4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C0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D2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张鹏程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650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沧源佤族自治县经济作物技术推广站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0B33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EAD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A47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DC1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FA8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张国祥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711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沧源佤族自治县勐董镇人民政府农业农村服务中心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269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330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A48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B0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9A5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钟国民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6C2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沧源佤族自治县勐来乡农业综合服务中心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1E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DD2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237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7B3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C3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侬庆秋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972F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沧源佤族自治县勐董镇人民政府农业农村服务中心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390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86A1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43C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484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45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魏福星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698B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沧源佤族自治县勐来乡农业综合服务中心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48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F54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CC5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CF7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B02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聂艳兰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F8ED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沧源佤族自治县勐来乡农业综合服务中心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1821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9351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550F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2F1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BAB0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田为明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AB84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沧源佤族自治县岩帅镇农业农村服务中心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89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241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DA6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2B15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E3F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郑红芳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65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双江拉祜族佤族布朗族傣族自治县农业技术推广中心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BA2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3E64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59B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72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ECF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董光美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93A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双江拉祜族佤族布朗族傣族自治县农业技术推广中心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DC23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34F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AC7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21DC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C26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鲍云超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798D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双江拉祜族佤族布朗族傣族自治县勐库镇农业农村服务中心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4501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8CD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AAC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0C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D38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杨秀美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14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双江拉祜族佤族布朗族傣族自治县勐勐镇农业农村服务中心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FA69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33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655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742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9C5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雷光荣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437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双江拉祜族佤族布朗族傣族自治县忙糯乡农业农村服务中心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1FF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3D4B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8B9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7D5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4143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马学光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A50B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傣族自治县忙糯乡农业农村服务中心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BA1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948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FF1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3EFA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F3F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杨绍昌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0711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双江拉祜族佤族布朗族傣族自治县畜牧兽医技术推广中心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F93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8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847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BD71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00E9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浦朝忠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435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双江拉祜族佤族布朗族傣族自治县勐勐镇农业农村服务中心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1B3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高级兽医师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9EB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828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DA71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1A1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520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9596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0D1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4F1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D9BB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B6C6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5C0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BB19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9D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562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BDD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2FE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3A3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E27A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BA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343C3E5">
      <w:pPr>
        <w:widowControl/>
        <w:jc w:val="both"/>
        <w:rPr>
          <w:rFonts w:hint="eastAsia" w:ascii="仿宋_GB2312" w:eastAsia="仿宋_GB2312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FC"/>
    <w:rsid w:val="000373FC"/>
    <w:rsid w:val="003E4723"/>
    <w:rsid w:val="029D6ABE"/>
    <w:rsid w:val="060D6835"/>
    <w:rsid w:val="11591487"/>
    <w:rsid w:val="130E7200"/>
    <w:rsid w:val="15943FCD"/>
    <w:rsid w:val="1A2E5BD2"/>
    <w:rsid w:val="1C3F05B2"/>
    <w:rsid w:val="213039AC"/>
    <w:rsid w:val="23F54D19"/>
    <w:rsid w:val="28F931F0"/>
    <w:rsid w:val="2D0769EE"/>
    <w:rsid w:val="2EC92E2F"/>
    <w:rsid w:val="36E62CC6"/>
    <w:rsid w:val="47A42466"/>
    <w:rsid w:val="484F0E64"/>
    <w:rsid w:val="4867371B"/>
    <w:rsid w:val="4A047A44"/>
    <w:rsid w:val="4CA01368"/>
    <w:rsid w:val="4ED34ECB"/>
    <w:rsid w:val="50CB3229"/>
    <w:rsid w:val="5B1549C4"/>
    <w:rsid w:val="5DFF1A65"/>
    <w:rsid w:val="60FA7CE9"/>
    <w:rsid w:val="664F6743"/>
    <w:rsid w:val="667E03F3"/>
    <w:rsid w:val="69235DE9"/>
    <w:rsid w:val="727D08D6"/>
    <w:rsid w:val="78C1405B"/>
    <w:rsid w:val="7BD6566B"/>
    <w:rsid w:val="7E997ABD"/>
    <w:rsid w:val="7FB1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2474</Words>
  <Characters>2575</Characters>
  <Lines>1</Lines>
  <Paragraphs>1</Paragraphs>
  <TotalTime>2</TotalTime>
  <ScaleCrop>false</ScaleCrop>
  <LinksUpToDate>false</LinksUpToDate>
  <CharactersWithSpaces>2585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2020-07-16T08:09:00Z</dcterms:created>
  <dc:creator>AutoBVT</dc:creator>
  <cp:lastModifiedBy>momo</cp:lastModifiedBy>
  <cp:lastPrinted>2021-09-06T09:09:00Z</cp:lastPrinted>
  <dcterms:modified xsi:type="dcterms:W3CDTF">2025-10-21T08:22:04Z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4B86E221016141D98F32C0EA77BDB300</vt:lpwstr>
  </property>
  <property fmtid="{D5CDD505-2E9C-101B-9397-08002B2CF9AE}" pid="4" name="KSOTemplateDocerSaveRecord">
    <vt:lpwstr>eyJoZGlkIjoiZjAxZjJiMTM1YTA0YWI3ZmNhNWZhYzJiYzQ5MDZkMGEiLCJ1c2VySWQiOiIxMzc3ODc3MzI3In0=</vt:lpwstr>
  </property>
</Properties>
</file>